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5037" w14:textId="1155E39A" w:rsidR="00696436" w:rsidRPr="008D0076" w:rsidRDefault="008D0076" w:rsidP="008D0076">
      <w:pPr>
        <w:jc w:val="center"/>
        <w:rPr>
          <w:b/>
          <w:bCs/>
          <w:sz w:val="24"/>
          <w:szCs w:val="24"/>
          <w:u w:val="single"/>
        </w:rPr>
      </w:pPr>
      <w:r w:rsidRPr="008D0076">
        <w:rPr>
          <w:b/>
          <w:bCs/>
          <w:sz w:val="24"/>
          <w:szCs w:val="24"/>
          <w:u w:val="single"/>
        </w:rPr>
        <w:t>SPECIFICATION OVERVIEW</w:t>
      </w:r>
    </w:p>
    <w:p w14:paraId="27095726" w14:textId="365A1FCE" w:rsidR="008D0076" w:rsidRDefault="008D0076" w:rsidP="008D0076">
      <w:pPr>
        <w:jc w:val="center"/>
      </w:pPr>
      <w:r w:rsidRPr="008D0076">
        <w:rPr>
          <w:b/>
          <w:bCs/>
          <w:sz w:val="24"/>
          <w:szCs w:val="24"/>
          <w:u w:val="single"/>
        </w:rPr>
        <w:t>AQA A-LEVEL MATHEMATICS 7357</w:t>
      </w:r>
    </w:p>
    <w:p w14:paraId="3A82F6A8" w14:textId="78BEF3BF" w:rsidR="008D0076" w:rsidRPr="008D0076" w:rsidRDefault="008D0076">
      <w:pPr>
        <w:rPr>
          <w:b/>
          <w:bCs/>
          <w:u w:val="single"/>
        </w:rPr>
      </w:pPr>
      <w:r w:rsidRPr="008D0076">
        <w:rPr>
          <w:b/>
          <w:bCs/>
          <w:u w:val="single"/>
        </w:rPr>
        <w:t>CONTENT</w:t>
      </w:r>
    </w:p>
    <w:p w14:paraId="4C344F37" w14:textId="5099DFC5" w:rsidR="008D0076" w:rsidRDefault="008D0076">
      <w:r w:rsidRPr="008D0076">
        <w:rPr>
          <w:noProof/>
        </w:rPr>
        <w:drawing>
          <wp:inline distT="0" distB="0" distL="0" distR="0" wp14:anchorId="241ADC9B" wp14:editId="2E52B798">
            <wp:extent cx="5731510" cy="40779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199C" w14:textId="77777777" w:rsidR="008D0076" w:rsidRDefault="008D007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A2A6C4C" w14:textId="70021951" w:rsidR="008D0076" w:rsidRPr="008D0076" w:rsidRDefault="008D0076">
      <w:pPr>
        <w:rPr>
          <w:b/>
          <w:bCs/>
          <w:u w:val="single"/>
        </w:rPr>
      </w:pPr>
      <w:r w:rsidRPr="008D0076">
        <w:rPr>
          <w:b/>
          <w:bCs/>
          <w:u w:val="single"/>
        </w:rPr>
        <w:lastRenderedPageBreak/>
        <w:t>ASSESSMENTS</w:t>
      </w:r>
    </w:p>
    <w:p w14:paraId="75CAA662" w14:textId="1B9BB8AA" w:rsidR="008D0076" w:rsidRDefault="008D0076">
      <w:r w:rsidRPr="008D0076">
        <w:rPr>
          <w:noProof/>
        </w:rPr>
        <w:drawing>
          <wp:inline distT="0" distB="0" distL="0" distR="0" wp14:anchorId="4932E5B6" wp14:editId="23CA1BDD">
            <wp:extent cx="5731510" cy="42710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2142" w14:textId="49A6224A" w:rsidR="008D0076" w:rsidRDefault="008D0076">
      <w:r w:rsidRPr="008D0076">
        <w:rPr>
          <w:noProof/>
        </w:rPr>
        <w:drawing>
          <wp:inline distT="0" distB="0" distL="0" distR="0" wp14:anchorId="771CC091" wp14:editId="3830F7FB">
            <wp:extent cx="5731510" cy="32016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3D04" w14:textId="31B081F2" w:rsidR="008D0076" w:rsidRDefault="008D0076">
      <w:r w:rsidRPr="008D0076">
        <w:rPr>
          <w:noProof/>
        </w:rPr>
        <w:lastRenderedPageBreak/>
        <w:drawing>
          <wp:inline distT="0" distB="0" distL="0" distR="0" wp14:anchorId="22659128" wp14:editId="5F572591">
            <wp:extent cx="5731510" cy="35960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76"/>
    <w:rsid w:val="00696436"/>
    <w:rsid w:val="008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1CCB"/>
  <w15:chartTrackingRefBased/>
  <w15:docId w15:val="{875CB3A7-577B-4C2C-9AE3-3F055684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2020-06-12T12:24:00Z</dcterms:created>
  <dcterms:modified xsi:type="dcterms:W3CDTF">2020-06-12T12:31:00Z</dcterms:modified>
</cp:coreProperties>
</file>